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37A19" w14:textId="5A7E3104" w:rsidR="00B959F3" w:rsidRDefault="00305A48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r>
        <w:rPr>
          <w:rFonts w:ascii="Louis George Café Light" w:hAnsi="Louis George Café Light" w:cs="Calibri"/>
          <w:noProof/>
          <w:sz w:val="24"/>
          <w:szCs w:val="24"/>
        </w:rPr>
        <w:drawing>
          <wp:inline distT="0" distB="0" distL="0" distR="0" wp14:anchorId="6FDE3B2C" wp14:editId="108BB4BF">
            <wp:extent cx="5759450" cy="1152525"/>
            <wp:effectExtent l="0" t="0" r="0" b="9525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AA" w:rsidRPr="005E3FFD">
        <w:rPr>
          <w:rFonts w:ascii="Louis George Café Light" w:hAnsi="Louis George Café Light" w:cs="Calibri"/>
          <w:sz w:val="24"/>
          <w:szCs w:val="24"/>
        </w:rPr>
        <w:tab/>
      </w:r>
    </w:p>
    <w:p w14:paraId="22AA95B0" w14:textId="43A976E8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r w:rsidRPr="001C0613">
        <w:rPr>
          <w:rFonts w:ascii="LuloCleanW01-OneBold" w:hAnsi="LuloCleanW01-OneBold" w:cs="Calibri"/>
          <w:sz w:val="24"/>
          <w:szCs w:val="24"/>
        </w:rPr>
        <w:t>application form</w:t>
      </w:r>
      <w:r w:rsidRPr="005E3FFD">
        <w:rPr>
          <w:rFonts w:ascii="Louis George Café Light" w:hAnsi="Louis George Café Light" w:cs="Calibri"/>
          <w:sz w:val="24"/>
          <w:szCs w:val="24"/>
        </w:rPr>
        <w:t>.</w:t>
      </w:r>
    </w:p>
    <w:p w14:paraId="43CBA9C2" w14:textId="77777777" w:rsidR="00E0567B" w:rsidRPr="005E3FFD" w:rsidRDefault="00E0567B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</w:p>
    <w:tbl>
      <w:tblPr>
        <w:tblW w:w="930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94"/>
        <w:gridCol w:w="6312"/>
      </w:tblGrid>
      <w:tr w:rsidR="00A36EEE" w:rsidRPr="005E3FFD" w14:paraId="1C91E392" w14:textId="77777777" w:rsidTr="00AA62AA">
        <w:trPr>
          <w:trHeight w:val="995"/>
        </w:trPr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4CC5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 xml:space="preserve">Application form for the post of:  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6491" w14:textId="3712F4A8" w:rsidR="00A36EEE" w:rsidRPr="005E3FFD" w:rsidRDefault="00967549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>
              <w:rPr>
                <w:rFonts w:ascii="Louis George Café Light" w:hAnsi="Louis George Café Light" w:cs="Calibri"/>
                <w:sz w:val="24"/>
                <w:szCs w:val="24"/>
              </w:rPr>
              <w:t>Childrens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Louis George Café Light" w:hAnsi="Louis George Café Light" w:cs="Calibri"/>
                <w:sz w:val="24"/>
                <w:szCs w:val="24"/>
              </w:rPr>
              <w:t xml:space="preserve"> Minister for Holy </w:t>
            </w:r>
            <w:r w:rsidR="00422EBA">
              <w:rPr>
                <w:rFonts w:ascii="Louis George Café Light" w:hAnsi="Louis George Café Light" w:cs="Calibri"/>
                <w:sz w:val="24"/>
                <w:szCs w:val="24"/>
              </w:rPr>
              <w:t xml:space="preserve">Trinity </w:t>
            </w:r>
            <w:r w:rsidR="0016190C">
              <w:rPr>
                <w:rFonts w:ascii="Louis George Café Light" w:hAnsi="Louis George Café Light" w:cs="Calibri"/>
                <w:sz w:val="24"/>
                <w:szCs w:val="24"/>
              </w:rPr>
              <w:t>C</w:t>
            </w:r>
            <w:r w:rsidR="00422EBA">
              <w:rPr>
                <w:rFonts w:ascii="Louis George Café Light" w:hAnsi="Louis George Café Light" w:cs="Calibri"/>
                <w:sz w:val="24"/>
                <w:szCs w:val="24"/>
              </w:rPr>
              <w:t xml:space="preserve">ombe Down </w:t>
            </w:r>
          </w:p>
        </w:tc>
      </w:tr>
      <w:tr w:rsidR="00A36EEE" w:rsidRPr="005E3FFD" w14:paraId="5DCD38CB" w14:textId="77777777" w:rsidTr="00AA62AA">
        <w:trPr>
          <w:trHeight w:val="892"/>
        </w:trPr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2A2A" w14:textId="77777777" w:rsidR="00A36EEE" w:rsidRPr="001C0613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Where did you see the vacancy advertised</w:t>
            </w:r>
            <w:r w:rsidRPr="001C0613">
              <w:rPr>
                <w:rFonts w:ascii="Louis George Café Light" w:hAnsi="Louis George Café Light" w:cs="Calibri"/>
                <w:sz w:val="24"/>
                <w:szCs w:val="24"/>
              </w:rPr>
              <w:t>?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43BC" w14:textId="600BF6E1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175254A4" w14:textId="77777777" w:rsidR="00E0567B" w:rsidRPr="005E3FFD" w:rsidRDefault="00E0567B" w:rsidP="001C0613">
      <w:pPr>
        <w:spacing w:line="276" w:lineRule="auto"/>
        <w:rPr>
          <w:rFonts w:ascii="Louis George Café Light" w:hAnsi="Louis George Café Light"/>
        </w:rPr>
      </w:pPr>
    </w:p>
    <w:tbl>
      <w:tblPr>
        <w:tblW w:w="930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0"/>
        <w:gridCol w:w="2329"/>
        <w:gridCol w:w="1069"/>
        <w:gridCol w:w="993"/>
        <w:gridCol w:w="1253"/>
        <w:gridCol w:w="722"/>
      </w:tblGrid>
      <w:tr w:rsidR="00A36EEE" w:rsidRPr="005E3FFD" w14:paraId="5A8BE762" w14:textId="77777777" w:rsidTr="00AA62AA">
        <w:trPr>
          <w:trHeight w:val="583"/>
        </w:trPr>
        <w:tc>
          <w:tcPr>
            <w:tcW w:w="93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B81D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mbria"/>
                <w:sz w:val="28"/>
                <w:szCs w:val="28"/>
              </w:rPr>
            </w:pPr>
            <w:r w:rsidRPr="001C0613">
              <w:rPr>
                <w:rFonts w:ascii="Avenir Next LT Pro" w:hAnsi="Avenir Next LT Pro" w:cs="Cambria"/>
                <w:sz w:val="28"/>
                <w:szCs w:val="28"/>
              </w:rPr>
              <w:t>Personal Details</w:t>
            </w:r>
          </w:p>
        </w:tc>
      </w:tr>
      <w:tr w:rsidR="00A36EEE" w:rsidRPr="005E3FFD" w14:paraId="0BEE20C9" w14:textId="77777777" w:rsidTr="00AA62AA">
        <w:trPr>
          <w:trHeight w:val="549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72F1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Full Name: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674F" w14:textId="460B053B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Arial"/>
                <w:sz w:val="24"/>
                <w:szCs w:val="24"/>
              </w:rPr>
            </w:pPr>
          </w:p>
        </w:tc>
      </w:tr>
      <w:tr w:rsidR="00A36EEE" w:rsidRPr="005E3FFD" w14:paraId="28F3837E" w14:textId="77777777" w:rsidTr="00AA62AA">
        <w:trPr>
          <w:trHeight w:val="549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85C0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Address: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0292" w14:textId="2FD48D10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Arial"/>
                <w:sz w:val="24"/>
                <w:szCs w:val="24"/>
              </w:rPr>
            </w:pPr>
          </w:p>
        </w:tc>
      </w:tr>
      <w:tr w:rsidR="00A36EEE" w:rsidRPr="005E3FFD" w14:paraId="3AD26389" w14:textId="77777777" w:rsidTr="00AA62AA">
        <w:trPr>
          <w:trHeight w:val="549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3432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Tel. Numbers: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1736" w14:textId="0834767B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Arial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Arial"/>
                <w:sz w:val="24"/>
                <w:szCs w:val="24"/>
              </w:rPr>
              <w:t xml:space="preserve"> </w:t>
            </w:r>
          </w:p>
        </w:tc>
      </w:tr>
      <w:tr w:rsidR="00A36EEE" w:rsidRPr="005E3FFD" w14:paraId="4043A056" w14:textId="77777777" w:rsidTr="00AA62AA">
        <w:trPr>
          <w:trHeight w:val="549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4E58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Email Address: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5C10" w14:textId="5FB2141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23BBF65" w14:textId="77777777" w:rsidTr="00AA62AA">
        <w:trPr>
          <w:trHeight w:val="87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EADD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National Insurance Number: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2882" w14:textId="4DB9942A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7521141" w14:textId="77777777" w:rsidTr="005E3FFD">
        <w:trPr>
          <w:trHeight w:val="1011"/>
        </w:trPr>
        <w:tc>
          <w:tcPr>
            <w:tcW w:w="5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DDF85" w14:textId="388A0252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Do you require a permit for working in the UK?</w:t>
            </w:r>
            <w:r w:rsidR="001C0613">
              <w:rPr>
                <w:rFonts w:ascii="Avenir Next LT Pro" w:hAnsi="Avenir Next LT Pro" w:cs="Calibri"/>
                <w:sz w:val="24"/>
                <w:szCs w:val="24"/>
              </w:rPr>
              <w:t xml:space="preserve">  </w:t>
            </w:r>
            <w:r w:rsidRPr="001C0613">
              <w:rPr>
                <w:rFonts w:ascii="Avenir Next LT Pro" w:hAnsi="Avenir Next LT Pro" w:cs="Calibri"/>
                <w:sz w:val="24"/>
                <w:szCs w:val="24"/>
              </w:rPr>
              <w:t>You will be required to produce evidence of eligibility to work in the UK.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C4A4" w14:textId="63BF51AD" w:rsidR="00A36EEE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>
              <w:rPr>
                <w:rFonts w:ascii="Louis George Café Light" w:hAnsi="Louis George Café Light" w:cs="Calibri"/>
                <w:sz w:val="24"/>
                <w:szCs w:val="24"/>
              </w:rPr>
              <w:t xml:space="preserve">        </w:t>
            </w:r>
            <w:r w:rsidR="00A36EEE" w:rsidRPr="005E3FFD">
              <w:rPr>
                <w:rFonts w:ascii="Louis George Café Light" w:hAnsi="Louis George Café Light" w:cs="Calibri"/>
                <w:sz w:val="24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7A74" w14:textId="77777777" w:rsidR="00A36EEE" w:rsidRPr="005E3FFD" w:rsidRDefault="00A36EEE" w:rsidP="001C0613">
            <w:pPr>
              <w:spacing w:line="276" w:lineRule="auto"/>
              <w:jc w:val="center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9ACC" w14:textId="77777777" w:rsidR="00A36EEE" w:rsidRPr="005E3FFD" w:rsidRDefault="00A36EEE" w:rsidP="001C0613">
            <w:pPr>
              <w:spacing w:line="276" w:lineRule="auto"/>
              <w:jc w:val="right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No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31BD" w14:textId="6375F8FB" w:rsidR="00A36EEE" w:rsidRPr="005E3FFD" w:rsidRDefault="00A36EEE" w:rsidP="001C0613">
            <w:pPr>
              <w:spacing w:line="276" w:lineRule="auto"/>
              <w:jc w:val="center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6ACE303E" w14:textId="77777777" w:rsidTr="00AA62AA">
        <w:trPr>
          <w:trHeight w:val="6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AC2C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Details:</w:t>
            </w:r>
          </w:p>
        </w:tc>
        <w:tc>
          <w:tcPr>
            <w:tcW w:w="6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11B6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2FB26B6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53213DF" w14:textId="77777777" w:rsidTr="005E3FFD">
        <w:trPr>
          <w:trHeight w:val="549"/>
        </w:trPr>
        <w:tc>
          <w:tcPr>
            <w:tcW w:w="5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1DA9B9" w14:textId="77777777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1C0613">
              <w:rPr>
                <w:rFonts w:ascii="Avenir Next LT Pro" w:hAnsi="Avenir Next LT Pro" w:cs="Calibri"/>
                <w:sz w:val="24"/>
                <w:szCs w:val="24"/>
              </w:rPr>
              <w:t>Do you hold a full valid driving licence?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C09A" w14:textId="77777777" w:rsidR="00A36EEE" w:rsidRPr="005E3FFD" w:rsidRDefault="00A36EEE" w:rsidP="001C0613">
            <w:pPr>
              <w:spacing w:line="276" w:lineRule="auto"/>
              <w:jc w:val="right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95BC" w14:textId="3FDD9A56" w:rsidR="00A36EEE" w:rsidRPr="005E3FFD" w:rsidRDefault="00A36EEE" w:rsidP="001C0613">
            <w:pPr>
              <w:spacing w:line="276" w:lineRule="auto"/>
              <w:jc w:val="center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2A35" w14:textId="77777777" w:rsidR="00A36EEE" w:rsidRPr="005E3FFD" w:rsidRDefault="00A36EEE" w:rsidP="001C0613">
            <w:pPr>
              <w:spacing w:line="276" w:lineRule="auto"/>
              <w:jc w:val="right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No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1615" w14:textId="77777777" w:rsidR="00A36EEE" w:rsidRPr="005E3FFD" w:rsidRDefault="00A36EEE" w:rsidP="001C0613">
            <w:pPr>
              <w:spacing w:line="276" w:lineRule="auto"/>
              <w:jc w:val="center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17F419BA" w14:textId="77777777" w:rsidTr="00AA62AA">
        <w:trPr>
          <w:trHeight w:val="892"/>
        </w:trPr>
        <w:tc>
          <w:tcPr>
            <w:tcW w:w="93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978F" w14:textId="77777777" w:rsidR="00A36EEE" w:rsidRPr="001C0613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</w:pPr>
            <w:r w:rsidRPr="001C0613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Please note below any criminal convictions except those </w:t>
            </w:r>
            <w:r w:rsidRPr="001C0613">
              <w:rPr>
                <w:rFonts w:ascii="Arial" w:hAnsi="Arial" w:cs="Arial"/>
                <w:b/>
                <w:bCs/>
                <w:sz w:val="24"/>
                <w:szCs w:val="24"/>
              </w:rPr>
              <w:t>‘</w:t>
            </w:r>
            <w:r w:rsidRPr="001C0613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spent</w:t>
            </w:r>
            <w:r w:rsidRPr="001C0613">
              <w:rPr>
                <w:rFonts w:ascii="Arial" w:hAnsi="Arial" w:cs="Arial"/>
                <w:b/>
                <w:bCs/>
                <w:sz w:val="24"/>
                <w:szCs w:val="24"/>
              </w:rPr>
              <w:t>’</w:t>
            </w:r>
            <w:r w:rsidRPr="001C0613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 under the Rehabilitation of Offenders Act 1974 in the box below or on a separate covering note. If none, please state.</w:t>
            </w:r>
          </w:p>
        </w:tc>
      </w:tr>
      <w:tr w:rsidR="00A36EEE" w:rsidRPr="005E3FFD" w14:paraId="1E8BD103" w14:textId="77777777" w:rsidTr="00AA62AA">
        <w:trPr>
          <w:trHeight w:val="995"/>
        </w:trPr>
        <w:tc>
          <w:tcPr>
            <w:tcW w:w="93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7EB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157D95D7" w14:textId="0F41EC48" w:rsidR="00AA62AA" w:rsidRPr="005E3FFD" w:rsidRDefault="00AA62AA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6F123D13" w14:textId="29BE0793" w:rsidR="00221B0C" w:rsidRPr="005E3FFD" w:rsidRDefault="00221B0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7A356E09" w14:textId="6ECB5517" w:rsidR="00221B0C" w:rsidRPr="005E3FFD" w:rsidRDefault="00221B0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56E283D2" w14:textId="77777777" w:rsidR="00221B0C" w:rsidRPr="005E3FFD" w:rsidRDefault="00221B0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68DD0BAF" w14:textId="77777777" w:rsidR="00AA62AA" w:rsidRPr="005E3FFD" w:rsidRDefault="00AA62AA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29A0F2B5" w14:textId="0DEA1966" w:rsidR="00AA62AA" w:rsidRPr="005E3FFD" w:rsidRDefault="00AA62AA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6C4D8226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/>
        </w:rPr>
      </w:pPr>
      <w:bookmarkStart w:id="0" w:name="_30j0zll" w:colFirst="0" w:colLast="0"/>
      <w:bookmarkEnd w:id="0"/>
      <w:r w:rsidRPr="005E3FFD">
        <w:rPr>
          <w:rFonts w:ascii="Louis George Café Light" w:hAnsi="Louis George Café Light"/>
        </w:rPr>
        <w:br w:type="page"/>
      </w:r>
    </w:p>
    <w:tbl>
      <w:tblPr>
        <w:tblW w:w="948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315"/>
        <w:gridCol w:w="1654"/>
        <w:gridCol w:w="1587"/>
        <w:gridCol w:w="3929"/>
      </w:tblGrid>
      <w:tr w:rsidR="00A36EEE" w:rsidRPr="005E3FFD" w14:paraId="7591EC0F" w14:textId="77777777">
        <w:trPr>
          <w:trHeight w:val="361"/>
        </w:trPr>
        <w:tc>
          <w:tcPr>
            <w:tcW w:w="948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6E1D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mbria"/>
                <w:sz w:val="28"/>
                <w:szCs w:val="28"/>
              </w:rPr>
            </w:pPr>
            <w:r w:rsidRPr="005E3FFD">
              <w:rPr>
                <w:rFonts w:ascii="Louis George Café Light" w:hAnsi="Louis George Café Light" w:cs="Cambria"/>
                <w:b/>
                <w:bCs/>
                <w:sz w:val="28"/>
                <w:szCs w:val="28"/>
              </w:rPr>
              <w:lastRenderedPageBreak/>
              <w:t>Education</w:t>
            </w:r>
          </w:p>
        </w:tc>
      </w:tr>
      <w:tr w:rsidR="00A36EEE" w:rsidRPr="005E3FFD" w14:paraId="509615E6" w14:textId="77777777">
        <w:trPr>
          <w:trHeight w:val="1492"/>
        </w:trPr>
        <w:tc>
          <w:tcPr>
            <w:tcW w:w="94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F342" w14:textId="2372445D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Please give details of secondary schools/colleges attended and subjects passed. Please give details of any educational, technical and/or professional qualifications. If you are currently </w:t>
            </w:r>
            <w:r w:rsidR="00221B0C" w:rsidRPr="005E3FFD">
              <w:rPr>
                <w:rFonts w:ascii="Louis George Café Light" w:hAnsi="Louis George Café Light" w:cs="Calibri"/>
                <w:sz w:val="24"/>
                <w:szCs w:val="24"/>
              </w:rPr>
              <w:t>studying,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 please provide details of the qualification concerned. If the study was on a part-time basis please specify.</w:t>
            </w:r>
          </w:p>
        </w:tc>
      </w:tr>
      <w:tr w:rsidR="00A36EEE" w:rsidRPr="005E3FFD" w14:paraId="7845D452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FA3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Name of School/ College/University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D0EA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From </w:t>
            </w:r>
          </w:p>
          <w:p w14:paraId="3F5F73C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(MM/YYYY)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74A9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To </w:t>
            </w:r>
          </w:p>
          <w:p w14:paraId="7C8A5487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(MM/YYYY)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B6C7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Details of examination results or qualifications</w:t>
            </w:r>
          </w:p>
        </w:tc>
      </w:tr>
      <w:tr w:rsidR="00A36EEE" w:rsidRPr="005E3FFD" w14:paraId="78713A29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3A70" w14:textId="7CF2E74F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9CD9" w14:textId="4EF3E05B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1995" w14:textId="335E97D7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406B" w14:textId="3A964EEC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99EDD6A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2950" w14:textId="1968A78D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A3A0" w14:textId="41920222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087E" w14:textId="00D68AA8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9BAC" w14:textId="2783A826" w:rsidR="00953B8D" w:rsidRPr="00295C89" w:rsidRDefault="00953B8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FBED5FD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13BB" w14:textId="5EF078F4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E02D" w14:textId="50443436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DFEA" w14:textId="222683AA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C502" w14:textId="0FDC23FD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A58C48A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29D9" w14:textId="10585FDA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22A0" w14:textId="6FBBBD41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4831" w14:textId="74B000B5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D4124" w14:textId="4A5D1357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B3896D4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C064" w14:textId="02A8B96B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A980" w14:textId="6C51369B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5FEC" w14:textId="2A85DBE2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EB6C" w14:textId="2961DDC7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6C52457" w14:textId="77777777">
        <w:trPr>
          <w:trHeight w:val="30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0463" w14:textId="77777777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31BD" w14:textId="19DF1CD0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0F74" w14:textId="77777777" w:rsidR="00A36EEE" w:rsidRPr="00295C89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AF47" w14:textId="0BE2E104" w:rsidR="00297EFE" w:rsidRPr="00295C89" w:rsidRDefault="00297EF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140FE684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bookmarkStart w:id="1" w:name="_1fob9te" w:colFirst="0" w:colLast="0"/>
      <w:bookmarkEnd w:id="1"/>
    </w:p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599"/>
      </w:tblGrid>
      <w:tr w:rsidR="00A36EEE" w:rsidRPr="005E3FFD" w14:paraId="5DF18417" w14:textId="77777777" w:rsidTr="00221B0C">
        <w:trPr>
          <w:trHeight w:val="519"/>
        </w:trPr>
        <w:tc>
          <w:tcPr>
            <w:tcW w:w="9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0AFF50" w14:textId="1CE37EBB" w:rsidR="00A36EEE" w:rsidRPr="001C0613" w:rsidRDefault="00A36EEE" w:rsidP="001C0613">
            <w:pPr>
              <w:spacing w:line="276" w:lineRule="auto"/>
              <w:rPr>
                <w:rFonts w:ascii="Avenir Next LT Pro" w:hAnsi="Avenir Next LT Pro" w:cs="Cambria"/>
                <w:sz w:val="24"/>
                <w:szCs w:val="24"/>
              </w:rPr>
            </w:pPr>
            <w:r w:rsidRPr="001C0613">
              <w:rPr>
                <w:rFonts w:ascii="Avenir Next LT Pro" w:hAnsi="Avenir Next LT Pro" w:cs="Cambria"/>
                <w:sz w:val="28"/>
                <w:szCs w:val="28"/>
              </w:rPr>
              <w:t>Further training and membership of professional bodies</w:t>
            </w:r>
          </w:p>
        </w:tc>
      </w:tr>
      <w:tr w:rsidR="00A36EEE" w:rsidRPr="005E3FFD" w14:paraId="6B2E0F5F" w14:textId="77777777" w:rsidTr="00221B0C">
        <w:trPr>
          <w:trHeight w:val="519"/>
        </w:trPr>
        <w:tc>
          <w:tcPr>
            <w:tcW w:w="9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F868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Training courses, certificates, diplomas, including membership of professional bodies, particularly any which are relevant to this post.</w:t>
            </w:r>
          </w:p>
          <w:p w14:paraId="15655301" w14:textId="5CD4EF69" w:rsidR="00F67AB6" w:rsidRPr="005E3FFD" w:rsidRDefault="00F67AB6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1D10EF98" w14:textId="77777777" w:rsidR="003F3ED8" w:rsidRDefault="003F3ED8" w:rsidP="001C0613">
      <w:pPr>
        <w:spacing w:line="276" w:lineRule="auto"/>
      </w:pPr>
    </w:p>
    <w:p w14:paraId="42EB8FF9" w14:textId="77777777" w:rsidR="003F3ED8" w:rsidRDefault="003F3ED8" w:rsidP="001C0613">
      <w:pPr>
        <w:spacing w:line="276" w:lineRule="auto"/>
      </w:pPr>
      <w:bookmarkStart w:id="2" w:name="_3znysh7" w:colFirst="0" w:colLast="0"/>
      <w:bookmarkStart w:id="3" w:name="_2et92p0" w:colFirst="0" w:colLast="0"/>
      <w:bookmarkEnd w:id="2"/>
      <w:bookmarkEnd w:id="3"/>
    </w:p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186"/>
        <w:gridCol w:w="6413"/>
      </w:tblGrid>
      <w:tr w:rsidR="00A36EEE" w:rsidRPr="005E3FFD" w14:paraId="0D6C6B36" w14:textId="77777777" w:rsidTr="00221B0C">
        <w:trPr>
          <w:trHeight w:val="519"/>
        </w:trPr>
        <w:tc>
          <w:tcPr>
            <w:tcW w:w="95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3153E5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mbria"/>
                <w:sz w:val="28"/>
                <w:szCs w:val="28"/>
              </w:rPr>
            </w:pPr>
            <w:r w:rsidRPr="005E3FFD">
              <w:rPr>
                <w:rFonts w:ascii="Louis George Café Light" w:hAnsi="Louis George Café Light" w:cs="Cambria"/>
                <w:b/>
                <w:bCs/>
                <w:sz w:val="28"/>
                <w:szCs w:val="28"/>
              </w:rPr>
              <w:t>Employment</w:t>
            </w:r>
          </w:p>
        </w:tc>
      </w:tr>
      <w:tr w:rsidR="00A36EEE" w:rsidRPr="005E3FFD" w14:paraId="70D3D86A" w14:textId="77777777" w:rsidTr="00221B0C">
        <w:trPr>
          <w:trHeight w:val="519"/>
        </w:trPr>
        <w:tc>
          <w:tcPr>
            <w:tcW w:w="95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9A32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Your present (or most recent job)</w:t>
            </w:r>
          </w:p>
        </w:tc>
      </w:tr>
      <w:tr w:rsidR="00A36EEE" w:rsidRPr="005E3FFD" w14:paraId="268996FA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59E4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Job Title: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2B36" w14:textId="7F6C18B2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B16B787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BEE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Current/Most Recent Employer: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563A" w14:textId="70FC73D9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177812F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825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Address: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5A2F" w14:textId="1FF55088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00BD909A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C62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Dates from and to:</w:t>
            </w:r>
          </w:p>
          <w:p w14:paraId="55F6D84F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(MM/YYYY)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2371" w14:textId="211F3F42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ABD978D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22D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Salary: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4840" w14:textId="46CA9640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141500F9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BDB6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Notice Period: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BF84" w14:textId="64F2F5D5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7571F139" w14:textId="77777777" w:rsidTr="00221B0C">
        <w:trPr>
          <w:trHeight w:val="51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D31804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Reason for Leaving: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16D7" w14:textId="57CDCB63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221B0C" w:rsidRPr="005E3FFD" w14:paraId="41341BB4" w14:textId="77777777" w:rsidTr="00145768">
        <w:trPr>
          <w:trHeight w:val="1757"/>
        </w:trPr>
        <w:tc>
          <w:tcPr>
            <w:tcW w:w="9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FD79F2" w14:textId="77777777" w:rsidR="00221B0C" w:rsidRPr="005E3FFD" w:rsidRDefault="00221B0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Please describe your current or most recent job giving sufficient details of your role, responsibilities and working relationships.</w:t>
            </w:r>
          </w:p>
          <w:p w14:paraId="72FDFF47" w14:textId="77777777" w:rsidR="00221B0C" w:rsidRPr="005E3FFD" w:rsidRDefault="00221B0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4A6ED23F" w14:textId="5D3653B1" w:rsidR="00E1419F" w:rsidRPr="005E3FFD" w:rsidRDefault="00E1419F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2403CF4A" w14:textId="29F8E3C4" w:rsidR="00E1419F" w:rsidRPr="005E3FFD" w:rsidRDefault="00E1419F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7A7BADF3" w14:textId="540BEFD2" w:rsidR="005922E3" w:rsidRDefault="005922E3" w:rsidP="001C0613">
      <w:pPr>
        <w:spacing w:line="276" w:lineRule="auto"/>
        <w:rPr>
          <w:rFonts w:ascii="Louis George Café Light" w:hAnsi="Louis George Café Light"/>
        </w:rPr>
      </w:pPr>
    </w:p>
    <w:p w14:paraId="096915A3" w14:textId="77777777" w:rsidR="005479CB" w:rsidRPr="005E3FFD" w:rsidRDefault="005479CB" w:rsidP="001C0613">
      <w:pPr>
        <w:spacing w:line="276" w:lineRule="auto"/>
        <w:rPr>
          <w:rFonts w:ascii="Louis George Café Light" w:hAnsi="Louis George Café Light"/>
        </w:rPr>
      </w:pPr>
    </w:p>
    <w:p w14:paraId="68FC37EF" w14:textId="2A4C6D86" w:rsidR="005922E3" w:rsidRPr="005E3FFD" w:rsidRDefault="005922E3" w:rsidP="001C0613">
      <w:pPr>
        <w:spacing w:line="276" w:lineRule="auto"/>
        <w:rPr>
          <w:rFonts w:ascii="Louis George Café Light" w:hAnsi="Louis George Café Light"/>
        </w:rPr>
      </w:pPr>
    </w:p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528"/>
        <w:gridCol w:w="2565"/>
        <w:gridCol w:w="1782"/>
        <w:gridCol w:w="2230"/>
        <w:gridCol w:w="1494"/>
      </w:tblGrid>
      <w:tr w:rsidR="00A36EEE" w:rsidRPr="005E3FFD" w14:paraId="2165818C" w14:textId="77777777" w:rsidTr="00221B0C">
        <w:trPr>
          <w:trHeight w:val="519"/>
        </w:trPr>
        <w:tc>
          <w:tcPr>
            <w:tcW w:w="95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487B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mbria"/>
                <w:sz w:val="28"/>
                <w:szCs w:val="28"/>
              </w:rPr>
            </w:pPr>
            <w:r w:rsidRPr="005E3FFD">
              <w:rPr>
                <w:rFonts w:ascii="Louis George Café Light" w:hAnsi="Louis George Café Light" w:cs="Cambria"/>
                <w:b/>
                <w:bCs/>
                <w:sz w:val="28"/>
                <w:szCs w:val="28"/>
              </w:rPr>
              <w:t>Previous Employment:</w:t>
            </w:r>
          </w:p>
          <w:p w14:paraId="526C577F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Starting with the most recent first, please list in chronological order, giving a brief description of each including responsibilities. </w:t>
            </w:r>
          </w:p>
        </w:tc>
      </w:tr>
      <w:tr w:rsidR="005E3FFD" w:rsidRPr="005E3FFD" w14:paraId="402C6ED5" w14:textId="77777777" w:rsidTr="006D1AB7">
        <w:trPr>
          <w:trHeight w:val="872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5FD113" w14:textId="77777777" w:rsidR="00295C89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</w:pPr>
            <w:bookmarkStart w:id="4" w:name="_3dy6vkm" w:colFirst="0" w:colLast="0"/>
            <w:bookmarkEnd w:id="4"/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Dates </w:t>
            </w:r>
          </w:p>
          <w:p w14:paraId="7E19F10F" w14:textId="1BC93E18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from and to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6D4BC5" w14:textId="77777777" w:rsidR="00295C89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Name of employer </w:t>
            </w:r>
          </w:p>
          <w:p w14:paraId="4441D4E5" w14:textId="00E47BC8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and job title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912631" w14:textId="11176515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Salary and benefits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8D8156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Main Duties</w:t>
            </w:r>
          </w:p>
          <w:p w14:paraId="5772E6D6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A7AE9C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Reason for leaving</w:t>
            </w:r>
          </w:p>
          <w:p w14:paraId="6E0E930E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7903F16A" w14:textId="77777777" w:rsidTr="005E3FFD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70B543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E6C9BE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D66859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6DEE94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669237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787FD397" w14:textId="77777777" w:rsidTr="005E3FFD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FEE5C2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105B7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506D6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E412E9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66650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743149EC" w14:textId="77777777" w:rsidTr="005E3FFD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36867E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D27707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2D068F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616C92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8F07F5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54A1FA2D" w14:textId="77777777" w:rsidTr="005E3FFD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BD3C83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74D0D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3AEEF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ADE0A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E50FF5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7529D813" w14:textId="77777777" w:rsidTr="00BA78AB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B053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271D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3789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5EDB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DA77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5E3FFD" w:rsidRPr="005E3FFD" w14:paraId="568B0BD4" w14:textId="77777777" w:rsidTr="00BA78AB">
        <w:trPr>
          <w:trHeight w:val="118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AA3F35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47A8ED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284950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916B44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CCC413" w14:textId="77777777" w:rsidR="005E3FFD" w:rsidRPr="005E3FFD" w:rsidRDefault="005E3FFD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3DB8AAC3" w14:textId="77777777" w:rsidR="003B1F06" w:rsidRDefault="003B1F06"/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599"/>
      </w:tblGrid>
      <w:tr w:rsidR="003B1F06" w:rsidRPr="005E3FFD" w14:paraId="3498A2EE" w14:textId="77777777" w:rsidTr="009440B6">
        <w:trPr>
          <w:trHeight w:val="1180"/>
        </w:trPr>
        <w:tc>
          <w:tcPr>
            <w:tcW w:w="95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706E57" w14:textId="77777777" w:rsidR="003B1F06" w:rsidRDefault="003B1F06" w:rsidP="001C0613">
            <w:pPr>
              <w:spacing w:line="276" w:lineRule="auto"/>
              <w:rPr>
                <w:rFonts w:ascii="Avenir Next LT Pro" w:hAnsi="Avenir Next LT Pro" w:cs="Calibri"/>
                <w:sz w:val="24"/>
                <w:szCs w:val="24"/>
              </w:rPr>
            </w:pPr>
            <w:r w:rsidRPr="003B1F06">
              <w:rPr>
                <w:rFonts w:ascii="Avenir Next LT Pro" w:hAnsi="Avenir Next LT Pro" w:cs="Calibri"/>
                <w:sz w:val="24"/>
                <w:szCs w:val="24"/>
              </w:rPr>
              <w:t xml:space="preserve">Other Periods not covered by employment </w:t>
            </w:r>
          </w:p>
          <w:p w14:paraId="478E2E72" w14:textId="7A924E1A" w:rsidR="003B1F06" w:rsidRPr="003E77CB" w:rsidRDefault="003B1F06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3E77CB">
              <w:rPr>
                <w:rFonts w:ascii="Louis George Café Light" w:hAnsi="Louis George Café Light" w:cs="Calibri"/>
                <w:sz w:val="24"/>
                <w:szCs w:val="24"/>
              </w:rPr>
              <w:t xml:space="preserve">Please </w:t>
            </w:r>
            <w:r w:rsidR="003E77CB" w:rsidRPr="003E77CB">
              <w:rPr>
                <w:rFonts w:ascii="Louis George Café Light" w:hAnsi="Louis George Café Light" w:cs="Calibri"/>
                <w:sz w:val="24"/>
                <w:szCs w:val="24"/>
              </w:rPr>
              <w:t xml:space="preserve">give details of </w:t>
            </w:r>
            <w:r w:rsidR="003E77CB">
              <w:rPr>
                <w:rFonts w:ascii="Louis George Café Light" w:hAnsi="Louis George Café Light" w:cs="Calibri"/>
                <w:sz w:val="24"/>
                <w:szCs w:val="24"/>
              </w:rPr>
              <w:t>any periods not covered above</w:t>
            </w:r>
          </w:p>
        </w:tc>
      </w:tr>
      <w:tr w:rsidR="00A36EEE" w:rsidRPr="005E3FFD" w14:paraId="439BAB23" w14:textId="77777777" w:rsidTr="00BA78AB">
        <w:trPr>
          <w:trHeight w:val="4228"/>
        </w:trPr>
        <w:tc>
          <w:tcPr>
            <w:tcW w:w="95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99A3" w14:textId="77777777" w:rsidR="00A36EEE" w:rsidRPr="003B1F06" w:rsidRDefault="00A36EEE" w:rsidP="001C0613">
            <w:pPr>
              <w:spacing w:line="276" w:lineRule="auto"/>
              <w:rPr>
                <w:rFonts w:ascii="Avenir Next LT Pro" w:hAnsi="Avenir Next LT Pro" w:cs="Cambria"/>
                <w:sz w:val="28"/>
                <w:szCs w:val="28"/>
              </w:rPr>
            </w:pPr>
            <w:bookmarkStart w:id="5" w:name="_1t3h5sf" w:colFirst="0" w:colLast="0"/>
            <w:bookmarkEnd w:id="5"/>
            <w:r w:rsidRPr="003B1F06">
              <w:rPr>
                <w:rFonts w:ascii="Avenir Next LT Pro" w:hAnsi="Avenir Next LT Pro" w:cs="Cambria"/>
                <w:sz w:val="28"/>
                <w:szCs w:val="28"/>
              </w:rPr>
              <w:t>Interests, recreation and voluntary work</w:t>
            </w:r>
          </w:p>
          <w:p w14:paraId="7DA7D0A1" w14:textId="2316AA48" w:rsidR="00F838C9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Please give details of your main interests outside your employment and any positions held.</w:t>
            </w:r>
          </w:p>
          <w:p w14:paraId="676E5E15" w14:textId="73DACF8E" w:rsidR="00BC097F" w:rsidRPr="005E3FFD" w:rsidRDefault="00BC097F" w:rsidP="001C0613">
            <w:pPr>
              <w:tabs>
                <w:tab w:val="left" w:pos="6168"/>
              </w:tabs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1895BDB6" w14:textId="491AB796" w:rsidR="00F838C9" w:rsidRPr="005E3FFD" w:rsidRDefault="00F838C9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4123E5" w:rsidRPr="005E3FFD" w14:paraId="6AE698EA" w14:textId="77777777" w:rsidTr="004123E5">
        <w:trPr>
          <w:trHeight w:val="14727"/>
        </w:trPr>
        <w:tc>
          <w:tcPr>
            <w:tcW w:w="9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2B8B" w14:textId="76750F97" w:rsidR="005E3FFD" w:rsidRPr="003B1F06" w:rsidRDefault="0052324B" w:rsidP="001C0613">
            <w:pPr>
              <w:spacing w:line="276" w:lineRule="auto"/>
              <w:rPr>
                <w:rFonts w:ascii="Avenir Next LT Pro" w:hAnsi="Avenir Next LT Pro" w:cs="Cambria"/>
                <w:sz w:val="28"/>
                <w:szCs w:val="28"/>
              </w:rPr>
            </w:pPr>
            <w:r>
              <w:rPr>
                <w:rFonts w:ascii="Avenir Next LT Pro" w:hAnsi="Avenir Next LT Pro" w:cs="Segoe UI"/>
                <w:color w:val="201F1E"/>
                <w:sz w:val="24"/>
                <w:szCs w:val="24"/>
                <w:shd w:val="clear" w:color="auto" w:fill="FFFFFF"/>
              </w:rPr>
              <w:t>T</w:t>
            </w:r>
            <w:r w:rsidR="00CD71F6">
              <w:rPr>
                <w:rFonts w:ascii="Avenir Next LT Pro" w:hAnsi="Avenir Next LT Pro" w:cs="Segoe UI"/>
                <w:color w:val="201F1E"/>
                <w:sz w:val="24"/>
                <w:szCs w:val="24"/>
                <w:shd w:val="clear" w:color="auto" w:fill="FFFFFF"/>
              </w:rPr>
              <w:t xml:space="preserve">ell us a bit about </w:t>
            </w:r>
            <w:r w:rsidR="00FE2553">
              <w:rPr>
                <w:rFonts w:ascii="Avenir Next LT Pro" w:hAnsi="Avenir Next LT Pro" w:cs="Segoe UI"/>
                <w:color w:val="201F1E"/>
                <w:sz w:val="24"/>
                <w:szCs w:val="24"/>
                <w:shd w:val="clear" w:color="auto" w:fill="FFFFFF"/>
              </w:rPr>
              <w:t xml:space="preserve">the role of </w:t>
            </w:r>
            <w:r w:rsidR="00CD71F6">
              <w:rPr>
                <w:rFonts w:ascii="Avenir Next LT Pro" w:hAnsi="Avenir Next LT Pro" w:cs="Segoe UI"/>
                <w:color w:val="201F1E"/>
                <w:sz w:val="24"/>
                <w:szCs w:val="24"/>
                <w:shd w:val="clear" w:color="auto" w:fill="FFFFFF"/>
              </w:rPr>
              <w:t>faith</w:t>
            </w:r>
            <w:r w:rsidR="00FE2553">
              <w:rPr>
                <w:rFonts w:ascii="Avenir Next LT Pro" w:hAnsi="Avenir Next LT Pro" w:cs="Segoe UI"/>
                <w:color w:val="201F1E"/>
                <w:sz w:val="24"/>
                <w:szCs w:val="24"/>
                <w:shd w:val="clear" w:color="auto" w:fill="FFFFFF"/>
              </w:rPr>
              <w:t xml:space="preserve"> in your life.  </w:t>
            </w:r>
          </w:p>
          <w:p w14:paraId="34A2F6E6" w14:textId="303494F0" w:rsidR="004F2132" w:rsidRPr="005E3FFD" w:rsidRDefault="004F2132" w:rsidP="001C0613">
            <w:pPr>
              <w:spacing w:line="276" w:lineRule="auto"/>
              <w:rPr>
                <w:rFonts w:ascii="Louis George Café Light" w:hAnsi="Louis George Café Light" w:cs="Cambria"/>
                <w:b/>
                <w:bCs/>
                <w:sz w:val="28"/>
                <w:szCs w:val="28"/>
              </w:rPr>
            </w:pPr>
          </w:p>
        </w:tc>
      </w:tr>
      <w:tr w:rsidR="004123E5" w:rsidRPr="005E3FFD" w14:paraId="3272A26E" w14:textId="77777777" w:rsidTr="00221B0C">
        <w:trPr>
          <w:trHeight w:val="4228"/>
        </w:trPr>
        <w:tc>
          <w:tcPr>
            <w:tcW w:w="9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70E1" w14:textId="77777777" w:rsidR="004123E5" w:rsidRPr="006D1AB7" w:rsidRDefault="004123E5" w:rsidP="001C0613">
            <w:pPr>
              <w:shd w:val="clear" w:color="auto" w:fill="FFFFFF"/>
              <w:spacing w:line="276" w:lineRule="auto"/>
              <w:textAlignment w:val="baseline"/>
              <w:rPr>
                <w:rFonts w:ascii="Avenir Next LT Pro" w:hAnsi="Avenir Next LT Pro" w:cs="Segoe UI"/>
                <w:color w:val="201F1E"/>
                <w:sz w:val="24"/>
                <w:szCs w:val="24"/>
              </w:rPr>
            </w:pPr>
            <w:r w:rsidRPr="006D1AB7">
              <w:rPr>
                <w:rFonts w:ascii="Avenir Next LT Pro" w:hAnsi="Avenir Next LT Pro" w:cs="Segoe UI"/>
                <w:color w:val="201F1E"/>
                <w:sz w:val="24"/>
                <w:szCs w:val="24"/>
              </w:rPr>
              <w:t>What strengths and experience do you have that is relevant to this role?</w:t>
            </w:r>
          </w:p>
          <w:p w14:paraId="7EFE531A" w14:textId="77777777" w:rsidR="004123E5" w:rsidRPr="00295C89" w:rsidRDefault="004123E5" w:rsidP="001C0613">
            <w:pPr>
              <w:spacing w:line="276" w:lineRule="auto"/>
              <w:rPr>
                <w:rFonts w:ascii="Louis George Café Light" w:hAnsi="Louis George Café Light" w:cs="Segoe UI"/>
                <w:b/>
                <w:bCs/>
                <w:color w:val="201F1E"/>
                <w:sz w:val="23"/>
                <w:szCs w:val="23"/>
                <w:shd w:val="clear" w:color="auto" w:fill="FFFFFF"/>
              </w:rPr>
            </w:pPr>
          </w:p>
          <w:p w14:paraId="178210AB" w14:textId="77777777" w:rsidR="004123E5" w:rsidRDefault="004123E5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5EB5841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524E45F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3C3293D0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AC3D53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31C7CDDA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72135DB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2AB0521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E35D0E5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A862012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71625D01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5E813AB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37A40968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2CD37B69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B176E85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29889C36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5762B2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DD9C81B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5C8C3FEF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CE6CAF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B25880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3B6E23AF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5AD8BD08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3AC64EC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ADC5719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0AFB12D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9ABDC3D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3564394A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71ADC26D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55B3131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573E32E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C8A5F4B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75CBC923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0E47B617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59346CE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0A2A693C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4B1E97F7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1C9EC9F0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611AC7AB" w14:textId="77777777" w:rsidR="00573122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  <w:p w14:paraId="5774AF37" w14:textId="12B5BCDB" w:rsidR="00573122" w:rsidRPr="006D1AB7" w:rsidRDefault="00573122" w:rsidP="001C0613">
            <w:pPr>
              <w:spacing w:line="276" w:lineRule="auto"/>
              <w:rPr>
                <w:rFonts w:ascii="Louis George Café Light" w:hAnsi="Louis George Café Light" w:cs="Segoe UI"/>
                <w:color w:val="201F1E"/>
                <w:sz w:val="24"/>
                <w:szCs w:val="24"/>
                <w:shd w:val="clear" w:color="auto" w:fill="FFFFFF"/>
              </w:rPr>
            </w:pPr>
          </w:p>
        </w:tc>
      </w:tr>
      <w:tr w:rsidR="004123E5" w:rsidRPr="005E3FFD" w14:paraId="37D5BCAD" w14:textId="77777777" w:rsidTr="004123E5">
        <w:trPr>
          <w:trHeight w:val="13876"/>
        </w:trPr>
        <w:tc>
          <w:tcPr>
            <w:tcW w:w="9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8B5B" w14:textId="4E9A7586" w:rsidR="004123E5" w:rsidRDefault="004123E5" w:rsidP="001C0613">
            <w:pPr>
              <w:shd w:val="clear" w:color="auto" w:fill="FFFFFF"/>
              <w:spacing w:line="276" w:lineRule="auto"/>
              <w:textAlignment w:val="baseline"/>
              <w:rPr>
                <w:rFonts w:ascii="Avenir Next LT Pro" w:hAnsi="Avenir Next LT Pro" w:cs="Calibri"/>
                <w:sz w:val="24"/>
                <w:szCs w:val="24"/>
              </w:rPr>
            </w:pPr>
            <w:r w:rsidRPr="006D1AB7">
              <w:rPr>
                <w:rFonts w:ascii="Avenir Next LT Pro" w:hAnsi="Avenir Next LT Pro" w:cs="Calibri"/>
                <w:sz w:val="24"/>
                <w:szCs w:val="24"/>
              </w:rPr>
              <w:t>Please give us any other information which you think is relevant to this position</w:t>
            </w:r>
          </w:p>
          <w:p w14:paraId="169B7B83" w14:textId="65DDFE4B" w:rsidR="006D1AB7" w:rsidRDefault="006D1AB7" w:rsidP="001C0613">
            <w:pPr>
              <w:shd w:val="clear" w:color="auto" w:fill="FFFFFF"/>
              <w:spacing w:line="276" w:lineRule="auto"/>
              <w:textAlignment w:val="baseline"/>
              <w:rPr>
                <w:rFonts w:ascii="Avenir Next LT Pro" w:hAnsi="Avenir Next LT Pro" w:cs="Calibri"/>
                <w:sz w:val="24"/>
                <w:szCs w:val="24"/>
              </w:rPr>
            </w:pPr>
          </w:p>
          <w:p w14:paraId="10717BCF" w14:textId="77777777" w:rsidR="006D1AB7" w:rsidRPr="006D1AB7" w:rsidRDefault="006D1AB7" w:rsidP="001C0613">
            <w:pPr>
              <w:shd w:val="clear" w:color="auto" w:fill="FFFFFF"/>
              <w:spacing w:line="276" w:lineRule="auto"/>
              <w:textAlignment w:val="baseline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11C24DA4" w14:textId="77777777" w:rsidR="0038307D" w:rsidRPr="005E3FFD" w:rsidRDefault="0038307D" w:rsidP="001C0613">
            <w:pPr>
              <w:shd w:val="clear" w:color="auto" w:fill="FFFFFF"/>
              <w:spacing w:line="276" w:lineRule="auto"/>
              <w:textAlignment w:val="baseline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  <w:p w14:paraId="655CE54E" w14:textId="5674159A" w:rsidR="003A2888" w:rsidRPr="005E3FFD" w:rsidRDefault="003A2888" w:rsidP="001C0613">
            <w:pPr>
              <w:shd w:val="clear" w:color="auto" w:fill="FFFFFF"/>
              <w:spacing w:line="276" w:lineRule="auto"/>
              <w:textAlignment w:val="baseline"/>
              <w:rPr>
                <w:rFonts w:ascii="Louis George Café Light" w:hAnsi="Louis George Café Light" w:cs="Segoe UI"/>
                <w:color w:val="201F1E"/>
                <w:sz w:val="23"/>
                <w:szCs w:val="23"/>
              </w:rPr>
            </w:pPr>
          </w:p>
        </w:tc>
      </w:tr>
    </w:tbl>
    <w:tbl>
      <w:tblPr>
        <w:tblpPr w:leftFromText="180" w:rightFromText="180" w:horzAnchor="margin" w:tblpX="-142" w:tblpY="-13342"/>
        <w:tblW w:w="9640" w:type="dxa"/>
        <w:tblLayout w:type="fixed"/>
        <w:tblLook w:val="0000" w:firstRow="0" w:lastRow="0" w:firstColumn="0" w:lastColumn="0" w:noHBand="0" w:noVBand="0"/>
      </w:tblPr>
      <w:tblGrid>
        <w:gridCol w:w="2782"/>
        <w:gridCol w:w="6858"/>
      </w:tblGrid>
      <w:tr w:rsidR="00A36EEE" w:rsidRPr="005E3FFD" w14:paraId="24BE74CB" w14:textId="77777777" w:rsidTr="006F470D">
        <w:trPr>
          <w:trHeight w:val="470"/>
        </w:trPr>
        <w:tc>
          <w:tcPr>
            <w:tcW w:w="96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AA0C55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61B1D170" w14:textId="77777777" w:rsidTr="00580E4D">
        <w:trPr>
          <w:trHeight w:val="365"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934459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mbria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mbria"/>
                <w:b/>
                <w:bCs/>
                <w:sz w:val="28"/>
                <w:szCs w:val="28"/>
              </w:rPr>
              <w:t>References</w:t>
            </w:r>
          </w:p>
        </w:tc>
      </w:tr>
      <w:tr w:rsidR="00A36EEE" w:rsidRPr="005E3FFD" w14:paraId="4805C6C1" w14:textId="77777777" w:rsidTr="006F470D">
        <w:trPr>
          <w:trHeight w:val="1679"/>
        </w:trPr>
        <w:tc>
          <w:tcPr>
            <w:tcW w:w="96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9DFC" w14:textId="7E807999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Please give details of </w:t>
            </w:r>
            <w:r w:rsidR="0070617F">
              <w:rPr>
                <w:rFonts w:ascii="Louis George Café Light" w:hAnsi="Louis George Café Light" w:cs="Calibri"/>
                <w:sz w:val="24"/>
                <w:szCs w:val="24"/>
              </w:rPr>
              <w:t xml:space="preserve">two to 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three referees who </w:t>
            </w:r>
            <w:r w:rsidR="00C92C3F">
              <w:rPr>
                <w:rFonts w:ascii="Louis George Café Light" w:hAnsi="Louis George Café Light" w:cs="Calibri"/>
                <w:sz w:val="24"/>
                <w:szCs w:val="24"/>
              </w:rPr>
              <w:t>can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 comment on your suitability for the job, one of whom must be your present or most recent employer and one from a leader in your current church. References from</w:t>
            </w: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 friends and relatives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 </w:t>
            </w: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 xml:space="preserve">are not acceptable.  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 xml:space="preserve">We reserve the right to contact any of your previous employers.  We </w:t>
            </w:r>
            <w:r w:rsidR="00580E4D">
              <w:rPr>
                <w:rFonts w:ascii="Louis George Café Light" w:hAnsi="Louis George Café Light" w:cs="Calibri"/>
                <w:sz w:val="24"/>
                <w:szCs w:val="24"/>
              </w:rPr>
              <w:t>prefer t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o contact referees after shortlisting but prior to the interview</w:t>
            </w:r>
            <w:r w:rsidR="006F0B1C">
              <w:rPr>
                <w:rFonts w:ascii="Louis George Café Light" w:hAnsi="Louis George Café Light" w:cs="Calibri"/>
                <w:sz w:val="24"/>
                <w:szCs w:val="24"/>
              </w:rPr>
              <w:t xml:space="preserve"> </w:t>
            </w:r>
            <w:r w:rsidR="00580E4D">
              <w:rPr>
                <w:rFonts w:ascii="Louis George Café Light" w:hAnsi="Louis George Café Light" w:cs="Calibri"/>
                <w:sz w:val="24"/>
                <w:szCs w:val="24"/>
              </w:rPr>
              <w:t xml:space="preserve">however please </w:t>
            </w:r>
            <w:r w:rsidR="006F0B1C">
              <w:rPr>
                <w:rFonts w:ascii="Louis George Café Light" w:hAnsi="Louis George Café Light" w:cs="Calibri"/>
                <w:sz w:val="24"/>
                <w:szCs w:val="24"/>
              </w:rPr>
              <w:t xml:space="preserve">indicate below </w:t>
            </w:r>
            <w:r w:rsidR="00580E4D">
              <w:rPr>
                <w:rFonts w:ascii="Louis George Café Light" w:hAnsi="Louis George Café Light" w:cs="Calibri"/>
                <w:sz w:val="24"/>
                <w:szCs w:val="24"/>
              </w:rPr>
              <w:t xml:space="preserve">any </w:t>
            </w:r>
            <w:r w:rsidR="00BD1F89">
              <w:rPr>
                <w:rFonts w:ascii="Louis George Café Light" w:hAnsi="Louis George Café Light" w:cs="Calibri"/>
                <w:sz w:val="24"/>
                <w:szCs w:val="24"/>
              </w:rPr>
              <w:t>referees</w:t>
            </w:r>
            <w:r w:rsidR="00580E4D">
              <w:rPr>
                <w:rFonts w:ascii="Louis George Café Light" w:hAnsi="Louis George Café Light" w:cs="Calibri"/>
                <w:sz w:val="24"/>
                <w:szCs w:val="24"/>
              </w:rPr>
              <w:t xml:space="preserve"> </w:t>
            </w:r>
            <w:r w:rsidR="00BD1F89">
              <w:rPr>
                <w:rFonts w:ascii="Louis George Café Light" w:hAnsi="Louis George Café Light" w:cs="Calibri"/>
                <w:sz w:val="24"/>
                <w:szCs w:val="24"/>
              </w:rPr>
              <w:t>t</w:t>
            </w:r>
            <w:r w:rsidR="00580E4D">
              <w:rPr>
                <w:rFonts w:ascii="Louis George Café Light" w:hAnsi="Louis George Café Light" w:cs="Calibri"/>
                <w:sz w:val="24"/>
                <w:szCs w:val="24"/>
              </w:rPr>
              <w:t>hat should only be contacted were you to be offered the post.</w:t>
            </w:r>
          </w:p>
        </w:tc>
      </w:tr>
      <w:tr w:rsidR="00A36EEE" w:rsidRPr="005E3FFD" w14:paraId="37CDD83E" w14:textId="77777777" w:rsidTr="006F470D">
        <w:trPr>
          <w:trHeight w:val="559"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BDD8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Referee 1:</w:t>
            </w:r>
          </w:p>
        </w:tc>
      </w:tr>
      <w:tr w:rsidR="00A36EEE" w:rsidRPr="005E3FFD" w14:paraId="1E43719C" w14:textId="77777777" w:rsidTr="006F470D">
        <w:trPr>
          <w:trHeight w:val="567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9504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Name: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BA22" w14:textId="1A48F85C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B3A6646" w14:textId="77777777" w:rsidTr="006F470D">
        <w:trPr>
          <w:trHeight w:val="675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3D8C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Address: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EF77" w14:textId="7C6C8E3A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792D9AB9" w14:textId="77777777" w:rsidTr="006F470D">
        <w:trPr>
          <w:trHeight w:val="698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4E3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Telephone Number: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8193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0A7FE2B4" w14:textId="77777777" w:rsidTr="006F470D">
        <w:trPr>
          <w:trHeight w:val="553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9F7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Email: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A16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05A73317" w14:textId="77777777" w:rsidTr="006F470D">
        <w:trPr>
          <w:trHeight w:val="675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CC69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Position/Occupation: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BAC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69A6FAE" w14:textId="77777777" w:rsidTr="006F470D">
        <w:trPr>
          <w:trHeight w:val="557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BCF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Relationship to you: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03D3F" w14:textId="6B9938BC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9CFE349" w14:textId="77777777" w:rsidTr="006F470D">
        <w:trPr>
          <w:trHeight w:val="821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3F3A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May we approach this referee?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65D2" w14:textId="74ACD1FD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474F31A0" w14:textId="22687CB1" w:rsidR="00A36EEE" w:rsidRPr="005E3FFD" w:rsidRDefault="00A36EEE" w:rsidP="001C0613">
      <w:pPr>
        <w:spacing w:line="276" w:lineRule="auto"/>
        <w:rPr>
          <w:rFonts w:ascii="Louis George Café Light" w:hAnsi="Louis George Café Light"/>
        </w:rPr>
      </w:pPr>
    </w:p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795"/>
        <w:gridCol w:w="6804"/>
      </w:tblGrid>
      <w:tr w:rsidR="00A36EEE" w:rsidRPr="005E3FFD" w14:paraId="200397D1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934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Referee 2: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ED1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31FE5D94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0378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Name: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E490" w14:textId="2500D278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73591276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B496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Address: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8C5A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5C0E93B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3ACB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Telephone Number: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5663" w14:textId="2B970D4D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1C55B442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7165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Email: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1E49" w14:textId="5CE6164B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2CF5D7F1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045F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Position/Occupation: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736D" w14:textId="01F2147D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7F7F0968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0CF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Relationship to you: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614F" w14:textId="3F08BFB3" w:rsidR="00A36EEE" w:rsidRPr="005E3FFD" w:rsidRDefault="00925FFC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.</w:t>
            </w:r>
          </w:p>
        </w:tc>
      </w:tr>
      <w:tr w:rsidR="00A36EEE" w:rsidRPr="005E3FFD" w14:paraId="7727847C" w14:textId="77777777" w:rsidTr="006F0B1C">
        <w:trPr>
          <w:trHeight w:val="54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E8C5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May we approach this referee?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AF7F" w14:textId="4DAF0A06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2766CADF" w14:textId="6BEFB7C0" w:rsidR="006F470D" w:rsidRPr="005E3FFD" w:rsidRDefault="006F470D" w:rsidP="001C0613">
      <w:pPr>
        <w:spacing w:line="276" w:lineRule="auto"/>
        <w:rPr>
          <w:rFonts w:ascii="Louis George Café Light" w:hAnsi="Louis George Café Light"/>
        </w:rPr>
      </w:pPr>
    </w:p>
    <w:tbl>
      <w:tblPr>
        <w:tblW w:w="959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368"/>
        <w:gridCol w:w="1080"/>
        <w:gridCol w:w="2700"/>
        <w:gridCol w:w="1243"/>
        <w:gridCol w:w="3208"/>
      </w:tblGrid>
      <w:tr w:rsidR="00A36EEE" w:rsidRPr="005E3FFD" w14:paraId="58A1969B" w14:textId="77777777" w:rsidTr="006F470D">
        <w:trPr>
          <w:trHeight w:val="540"/>
        </w:trPr>
        <w:tc>
          <w:tcPr>
            <w:tcW w:w="95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71B9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4"/>
                <w:szCs w:val="24"/>
              </w:rPr>
              <w:t>Referee 3:</w:t>
            </w:r>
          </w:p>
        </w:tc>
      </w:tr>
      <w:tr w:rsidR="00A36EEE" w:rsidRPr="005E3FFD" w14:paraId="30B3424A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8E53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Name: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F413" w14:textId="4F206A69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7AAD5F5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CC0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Address: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01E7" w14:textId="5828878D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B65F6B5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E613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Telephone Number: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7172" w14:textId="25E52469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DC1C1F0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64DA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Email: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FCFF" w14:textId="62B2911B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2D15A942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0568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Position/Occupation: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E2BDD" w14:textId="7775A52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432E004B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1900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Relationship to you: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EE8A" w14:textId="774DBC08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7AF66FBF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271E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May we approach this referee?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9CFD" w14:textId="5B810ADF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5F912A17" w14:textId="77777777" w:rsidTr="006F470D">
        <w:trPr>
          <w:trHeight w:val="540"/>
        </w:trPr>
        <w:tc>
          <w:tcPr>
            <w:tcW w:w="24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B29EA6C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715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2130AC5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  <w:tr w:rsidR="00A36EEE" w:rsidRPr="005E3FFD" w14:paraId="68B0C9E6" w14:textId="77777777" w:rsidTr="006F470D">
        <w:trPr>
          <w:trHeight w:val="540"/>
        </w:trPr>
        <w:tc>
          <w:tcPr>
            <w:tcW w:w="95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9E61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b/>
                <w:bCs/>
                <w:sz w:val="28"/>
                <w:szCs w:val="28"/>
              </w:rPr>
              <w:t>Declaration:</w:t>
            </w:r>
            <w:r w:rsidRPr="005E3FFD">
              <w:rPr>
                <w:rFonts w:ascii="Louis George Café Light" w:hAnsi="Louis George Café Light" w:cs="Calibri"/>
                <w:sz w:val="28"/>
                <w:szCs w:val="28"/>
              </w:rPr>
              <w:t xml:space="preserve"> </w:t>
            </w: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I declare that the statements in this form are correct. I understand that any job offer will be conditional on references that are satisfactory to the Diocese of Bath &amp; Wells.  For posts which will involve working with children, young people and vulnerable adults a clear enhanced DBS check will be required.</w:t>
            </w:r>
          </w:p>
        </w:tc>
      </w:tr>
      <w:tr w:rsidR="00A36EEE" w:rsidRPr="005E3FFD" w14:paraId="78ADAC7D" w14:textId="77777777" w:rsidTr="006F470D">
        <w:trPr>
          <w:trHeight w:val="5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7483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Signature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BE60" w14:textId="0EEC3213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3B38" w14:textId="77777777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  <w:r w:rsidRPr="005E3FFD">
              <w:rPr>
                <w:rFonts w:ascii="Louis George Café Light" w:hAnsi="Louis George Café Light" w:cs="Calibri"/>
                <w:sz w:val="24"/>
                <w:szCs w:val="24"/>
              </w:rPr>
              <w:t>Date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C517" w14:textId="1649BD20" w:rsidR="00A36EEE" w:rsidRPr="005E3FFD" w:rsidRDefault="00A36EEE" w:rsidP="001C0613">
            <w:pPr>
              <w:spacing w:line="276" w:lineRule="auto"/>
              <w:rPr>
                <w:rFonts w:ascii="Louis George Café Light" w:hAnsi="Louis George Café Light" w:cs="Calibri"/>
                <w:sz w:val="24"/>
                <w:szCs w:val="24"/>
              </w:rPr>
            </w:pPr>
          </w:p>
        </w:tc>
      </w:tr>
    </w:tbl>
    <w:p w14:paraId="39BF2CE6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</w:p>
    <w:p w14:paraId="762A4633" w14:textId="47845C3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r w:rsidRPr="005E3FFD">
        <w:rPr>
          <w:rFonts w:ascii="Louis George Café Light" w:hAnsi="Louis George Café Light" w:cs="Calibri"/>
          <w:sz w:val="24"/>
          <w:szCs w:val="24"/>
        </w:rPr>
        <w:t>Please note that information provided on the application form will be viewed by the recruiting manager and interview panel.</w:t>
      </w:r>
    </w:p>
    <w:p w14:paraId="4ED3F9C7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</w:p>
    <w:p w14:paraId="35222CD2" w14:textId="67C5AB2C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r w:rsidRPr="005E3FFD">
        <w:rPr>
          <w:rFonts w:ascii="Louis George Café Light" w:hAnsi="Louis George Café Light" w:cs="Calibri"/>
          <w:sz w:val="24"/>
          <w:szCs w:val="24"/>
        </w:rPr>
        <w:t xml:space="preserve">Thank you for taking the time to apply for this post. We look forward to reading your </w:t>
      </w:r>
      <w:r w:rsidR="007374FF" w:rsidRPr="005E3FFD">
        <w:rPr>
          <w:rFonts w:ascii="Louis George Café Light" w:hAnsi="Louis George Café Light" w:cs="Calibri"/>
          <w:sz w:val="24"/>
          <w:szCs w:val="24"/>
        </w:rPr>
        <w:t>application and</w:t>
      </w:r>
      <w:r w:rsidRPr="005E3FFD">
        <w:rPr>
          <w:rFonts w:ascii="Louis George Café Light" w:hAnsi="Louis George Café Light" w:cs="Calibri"/>
          <w:sz w:val="24"/>
          <w:szCs w:val="24"/>
        </w:rPr>
        <w:t xml:space="preserve"> discerning the path forward.</w:t>
      </w:r>
    </w:p>
    <w:p w14:paraId="7B1E52D8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</w:p>
    <w:p w14:paraId="555D3183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  <w:r w:rsidRPr="005E3FFD">
        <w:rPr>
          <w:rFonts w:ascii="Louis George Café Light" w:hAnsi="Louis George Café Light" w:cs="Calibri"/>
          <w:sz w:val="24"/>
          <w:szCs w:val="24"/>
        </w:rPr>
        <w:t>Please remember to return this form by no later than</w:t>
      </w:r>
      <w:bookmarkStart w:id="6" w:name="_Hlk532066299"/>
      <w:r w:rsidRPr="005E3FFD">
        <w:rPr>
          <w:rFonts w:ascii="Louis George Café Light" w:hAnsi="Louis George Café Light" w:cs="Calibri"/>
          <w:sz w:val="24"/>
          <w:szCs w:val="24"/>
        </w:rPr>
        <w:t xml:space="preserve"> the advertised closing date.</w:t>
      </w:r>
    </w:p>
    <w:bookmarkEnd w:id="6"/>
    <w:p w14:paraId="734150F8" w14:textId="77777777" w:rsidR="00A36EEE" w:rsidRPr="005E3FFD" w:rsidRDefault="00A36EEE" w:rsidP="001C0613">
      <w:pPr>
        <w:spacing w:line="276" w:lineRule="auto"/>
        <w:rPr>
          <w:rFonts w:ascii="Louis George Café Light" w:hAnsi="Louis George Café Light" w:cs="Calibri"/>
          <w:sz w:val="24"/>
          <w:szCs w:val="24"/>
        </w:rPr>
      </w:pPr>
    </w:p>
    <w:sectPr w:rsidR="00A36EEE" w:rsidRPr="005E3FFD" w:rsidSect="00B959F3">
      <w:footerReference w:type="default" r:id="rId8"/>
      <w:pgSz w:w="11906" w:h="16838"/>
      <w:pgMar w:top="284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8D4C6" w14:textId="77777777" w:rsidR="006378B2" w:rsidRDefault="006378B2">
      <w:r>
        <w:separator/>
      </w:r>
    </w:p>
  </w:endnote>
  <w:endnote w:type="continuationSeparator" w:id="0">
    <w:p w14:paraId="2638B087" w14:textId="77777777" w:rsidR="006378B2" w:rsidRDefault="00637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uis George Café Light">
    <w:panose1 w:val="020B0300020202020204"/>
    <w:charset w:val="00"/>
    <w:family w:val="swiss"/>
    <w:pitch w:val="variable"/>
    <w:sig w:usb0="A00000A7" w:usb1="5000004A" w:usb2="00000000" w:usb3="00000000" w:csb0="00000111" w:csb1="00000000"/>
  </w:font>
  <w:font w:name="LuloCleanW01-OneBold">
    <w:panose1 w:val="02010804020200000003"/>
    <w:charset w:val="00"/>
    <w:family w:val="auto"/>
    <w:pitch w:val="variable"/>
    <w:sig w:usb0="A0000027" w:usb1="10000040" w:usb2="00000000" w:usb3="00000000" w:csb0="00000001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B1096" w14:textId="77777777" w:rsidR="00103C49" w:rsidRDefault="00103C49">
    <w:pPr>
      <w:tabs>
        <w:tab w:val="center" w:pos="4153"/>
        <w:tab w:val="right" w:pos="8306"/>
      </w:tabs>
      <w:jc w:val="center"/>
      <w:rPr>
        <w:rFonts w:ascii="Calibri" w:hAnsi="Calibri" w:cs="Calibri"/>
        <w:color w:val="000000"/>
        <w:sz w:val="24"/>
        <w:szCs w:val="24"/>
      </w:rPr>
    </w:pPr>
    <w:r>
      <w:rPr>
        <w:rFonts w:ascii="Calibri" w:hAnsi="Calibri" w:cs="Calibri"/>
        <w:color w:val="000000"/>
        <w:sz w:val="24"/>
        <w:szCs w:val="24"/>
      </w:rPr>
      <w:t xml:space="preserve">Page </w:t>
    </w:r>
    <w:r>
      <w:rPr>
        <w:rFonts w:ascii="Calibri" w:hAnsi="Calibri" w:cs="Calibri"/>
        <w:color w:val="000000"/>
        <w:sz w:val="24"/>
        <w:szCs w:val="24"/>
      </w:rPr>
      <w:fldChar w:fldCharType="begin"/>
    </w:r>
    <w:r>
      <w:rPr>
        <w:rFonts w:ascii="Calibri" w:hAnsi="Calibri" w:cs="Calibri"/>
        <w:color w:val="000000"/>
        <w:sz w:val="24"/>
        <w:szCs w:val="24"/>
      </w:rPr>
      <w:instrText>PAGE</w:instrText>
    </w:r>
    <w:r>
      <w:rPr>
        <w:rFonts w:ascii="Calibri" w:hAnsi="Calibri" w:cs="Calibri"/>
        <w:color w:val="000000"/>
        <w:sz w:val="24"/>
        <w:szCs w:val="24"/>
      </w:rPr>
      <w:fldChar w:fldCharType="separate"/>
    </w:r>
    <w:r>
      <w:rPr>
        <w:rFonts w:ascii="Calibri" w:hAnsi="Calibri" w:cs="Calibri"/>
        <w:noProof/>
        <w:color w:val="000000"/>
        <w:sz w:val="24"/>
        <w:szCs w:val="24"/>
      </w:rPr>
      <w:t>10</w:t>
    </w:r>
    <w:r>
      <w:rPr>
        <w:rFonts w:ascii="Calibri" w:hAnsi="Calibri" w:cs="Calibri"/>
        <w:color w:val="000000"/>
        <w:sz w:val="24"/>
        <w:szCs w:val="24"/>
      </w:rPr>
      <w:fldChar w:fldCharType="end"/>
    </w:r>
    <w:r>
      <w:rPr>
        <w:rFonts w:ascii="Calibri" w:hAnsi="Calibri" w:cs="Calibri"/>
        <w:color w:val="000000"/>
        <w:sz w:val="24"/>
        <w:szCs w:val="24"/>
      </w:rPr>
      <w:t xml:space="preserve"> of </w:t>
    </w:r>
    <w:r>
      <w:rPr>
        <w:rFonts w:ascii="Calibri" w:hAnsi="Calibri" w:cs="Calibri"/>
        <w:color w:val="000000"/>
        <w:sz w:val="24"/>
        <w:szCs w:val="24"/>
      </w:rPr>
      <w:fldChar w:fldCharType="begin"/>
    </w:r>
    <w:r>
      <w:rPr>
        <w:rFonts w:ascii="Calibri" w:hAnsi="Calibri" w:cs="Calibri"/>
        <w:color w:val="000000"/>
        <w:sz w:val="24"/>
        <w:szCs w:val="24"/>
      </w:rPr>
      <w:instrText>NUMPAGES</w:instrText>
    </w:r>
    <w:r>
      <w:rPr>
        <w:rFonts w:ascii="Calibri" w:hAnsi="Calibri" w:cs="Calibri"/>
        <w:color w:val="000000"/>
        <w:sz w:val="24"/>
        <w:szCs w:val="24"/>
      </w:rPr>
      <w:fldChar w:fldCharType="separate"/>
    </w:r>
    <w:r>
      <w:rPr>
        <w:rFonts w:ascii="Calibri" w:hAnsi="Calibri" w:cs="Calibri"/>
        <w:noProof/>
        <w:color w:val="000000"/>
        <w:sz w:val="24"/>
        <w:szCs w:val="24"/>
      </w:rPr>
      <w:t>10</w:t>
    </w:r>
    <w:r>
      <w:rPr>
        <w:rFonts w:ascii="Calibri" w:hAnsi="Calibri" w:cs="Calibri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5B9013" w14:textId="77777777" w:rsidR="006378B2" w:rsidRDefault="006378B2">
      <w:r>
        <w:separator/>
      </w:r>
    </w:p>
  </w:footnote>
  <w:footnote w:type="continuationSeparator" w:id="0">
    <w:p w14:paraId="43B17068" w14:textId="77777777" w:rsidR="006378B2" w:rsidRDefault="00637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CE0294"/>
    <w:multiLevelType w:val="hybridMultilevel"/>
    <w:tmpl w:val="506227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A83027"/>
    <w:multiLevelType w:val="multilevel"/>
    <w:tmpl w:val="2E944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912F84"/>
    <w:multiLevelType w:val="hybridMultilevel"/>
    <w:tmpl w:val="1FD82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457AC9"/>
    <w:multiLevelType w:val="multilevel"/>
    <w:tmpl w:val="8722A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4" w15:restartNumberingAfterBreak="0">
    <w:nsid w:val="610D777C"/>
    <w:multiLevelType w:val="multilevel"/>
    <w:tmpl w:val="26063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4763601">
    <w:abstractNumId w:val="1"/>
  </w:num>
  <w:num w:numId="2" w16cid:durableId="2006517428">
    <w:abstractNumId w:val="3"/>
  </w:num>
  <w:num w:numId="3" w16cid:durableId="682511140">
    <w:abstractNumId w:val="4"/>
  </w:num>
  <w:num w:numId="4" w16cid:durableId="1874147251">
    <w:abstractNumId w:val="0"/>
  </w:num>
  <w:num w:numId="5" w16cid:durableId="9968849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AzMzE0NTaxMDEyMDVT0lEKTi0uzszPAykwrgUAWUhsSSwAAAA="/>
  </w:docVars>
  <w:rsids>
    <w:rsidRoot w:val="001C3DFF"/>
    <w:rsid w:val="0000355A"/>
    <w:rsid w:val="000424BD"/>
    <w:rsid w:val="00044865"/>
    <w:rsid w:val="00050BD0"/>
    <w:rsid w:val="00053EC2"/>
    <w:rsid w:val="000708CA"/>
    <w:rsid w:val="00083BA0"/>
    <w:rsid w:val="00092E01"/>
    <w:rsid w:val="000967C0"/>
    <w:rsid w:val="000A445D"/>
    <w:rsid w:val="000C632F"/>
    <w:rsid w:val="000D724A"/>
    <w:rsid w:val="000F4CC1"/>
    <w:rsid w:val="001008A5"/>
    <w:rsid w:val="00102EEF"/>
    <w:rsid w:val="00103C49"/>
    <w:rsid w:val="00110662"/>
    <w:rsid w:val="00123108"/>
    <w:rsid w:val="00137F04"/>
    <w:rsid w:val="00145768"/>
    <w:rsid w:val="0016190C"/>
    <w:rsid w:val="001717C3"/>
    <w:rsid w:val="00182A82"/>
    <w:rsid w:val="001B5ED7"/>
    <w:rsid w:val="001C0613"/>
    <w:rsid w:val="001C3DFF"/>
    <w:rsid w:val="00214576"/>
    <w:rsid w:val="00221B0C"/>
    <w:rsid w:val="00232842"/>
    <w:rsid w:val="00233D80"/>
    <w:rsid w:val="00242453"/>
    <w:rsid w:val="002507E7"/>
    <w:rsid w:val="00254646"/>
    <w:rsid w:val="002904AB"/>
    <w:rsid w:val="0029427A"/>
    <w:rsid w:val="00295C89"/>
    <w:rsid w:val="00297EFE"/>
    <w:rsid w:val="002E095B"/>
    <w:rsid w:val="002F516B"/>
    <w:rsid w:val="002F5E96"/>
    <w:rsid w:val="00305A48"/>
    <w:rsid w:val="0038307D"/>
    <w:rsid w:val="003966A2"/>
    <w:rsid w:val="003A2888"/>
    <w:rsid w:val="003B1F06"/>
    <w:rsid w:val="003E77CB"/>
    <w:rsid w:val="003F3ED8"/>
    <w:rsid w:val="003F65E8"/>
    <w:rsid w:val="00407EBF"/>
    <w:rsid w:val="004123E5"/>
    <w:rsid w:val="00422EBA"/>
    <w:rsid w:val="004860CA"/>
    <w:rsid w:val="004F031E"/>
    <w:rsid w:val="004F2132"/>
    <w:rsid w:val="005023EB"/>
    <w:rsid w:val="00513B11"/>
    <w:rsid w:val="00520F03"/>
    <w:rsid w:val="0052324B"/>
    <w:rsid w:val="00536E57"/>
    <w:rsid w:val="005479CB"/>
    <w:rsid w:val="005530D6"/>
    <w:rsid w:val="00570DEA"/>
    <w:rsid w:val="00573122"/>
    <w:rsid w:val="00580E4D"/>
    <w:rsid w:val="00582DCA"/>
    <w:rsid w:val="005922E3"/>
    <w:rsid w:val="005D7866"/>
    <w:rsid w:val="005D7D0A"/>
    <w:rsid w:val="005E3FFD"/>
    <w:rsid w:val="005E7AF2"/>
    <w:rsid w:val="006012FE"/>
    <w:rsid w:val="00601C29"/>
    <w:rsid w:val="006242AF"/>
    <w:rsid w:val="00630C3F"/>
    <w:rsid w:val="006323C5"/>
    <w:rsid w:val="006378B2"/>
    <w:rsid w:val="006547E4"/>
    <w:rsid w:val="00657605"/>
    <w:rsid w:val="00664194"/>
    <w:rsid w:val="0067143D"/>
    <w:rsid w:val="0068258C"/>
    <w:rsid w:val="00694729"/>
    <w:rsid w:val="006A7FA2"/>
    <w:rsid w:val="006B3583"/>
    <w:rsid w:val="006D1AB7"/>
    <w:rsid w:val="006F0B1C"/>
    <w:rsid w:val="006F470D"/>
    <w:rsid w:val="0070617F"/>
    <w:rsid w:val="00722293"/>
    <w:rsid w:val="007374FF"/>
    <w:rsid w:val="007527E6"/>
    <w:rsid w:val="00791D2C"/>
    <w:rsid w:val="007E0066"/>
    <w:rsid w:val="007F1B94"/>
    <w:rsid w:val="007F47CF"/>
    <w:rsid w:val="00801D8E"/>
    <w:rsid w:val="0081271F"/>
    <w:rsid w:val="008471B9"/>
    <w:rsid w:val="008605FD"/>
    <w:rsid w:val="00861BB7"/>
    <w:rsid w:val="0087236A"/>
    <w:rsid w:val="008A3038"/>
    <w:rsid w:val="008B0AA8"/>
    <w:rsid w:val="008E60BF"/>
    <w:rsid w:val="00902475"/>
    <w:rsid w:val="00905AB5"/>
    <w:rsid w:val="009160E7"/>
    <w:rsid w:val="00921DCC"/>
    <w:rsid w:val="009251ED"/>
    <w:rsid w:val="00925FFC"/>
    <w:rsid w:val="0092712C"/>
    <w:rsid w:val="00953B8D"/>
    <w:rsid w:val="00967549"/>
    <w:rsid w:val="009945D4"/>
    <w:rsid w:val="009A47E8"/>
    <w:rsid w:val="009D1FBB"/>
    <w:rsid w:val="009E3D09"/>
    <w:rsid w:val="009E5B3C"/>
    <w:rsid w:val="009E7231"/>
    <w:rsid w:val="00A36EEE"/>
    <w:rsid w:val="00A724BE"/>
    <w:rsid w:val="00A7280F"/>
    <w:rsid w:val="00A77863"/>
    <w:rsid w:val="00AA511B"/>
    <w:rsid w:val="00AA60FE"/>
    <w:rsid w:val="00AA62AA"/>
    <w:rsid w:val="00AB1CB5"/>
    <w:rsid w:val="00AF0BE4"/>
    <w:rsid w:val="00AF61BD"/>
    <w:rsid w:val="00B632ED"/>
    <w:rsid w:val="00B82083"/>
    <w:rsid w:val="00B92CF7"/>
    <w:rsid w:val="00B959F3"/>
    <w:rsid w:val="00BA5D5F"/>
    <w:rsid w:val="00BA78AB"/>
    <w:rsid w:val="00BC097F"/>
    <w:rsid w:val="00BD1F89"/>
    <w:rsid w:val="00BE1CB3"/>
    <w:rsid w:val="00C3394C"/>
    <w:rsid w:val="00C6157B"/>
    <w:rsid w:val="00C7770E"/>
    <w:rsid w:val="00C92C3F"/>
    <w:rsid w:val="00CA3C5F"/>
    <w:rsid w:val="00CD71F6"/>
    <w:rsid w:val="00D008E3"/>
    <w:rsid w:val="00D04875"/>
    <w:rsid w:val="00D123DC"/>
    <w:rsid w:val="00D35183"/>
    <w:rsid w:val="00D639D9"/>
    <w:rsid w:val="00D653BD"/>
    <w:rsid w:val="00DA76F9"/>
    <w:rsid w:val="00DB0DF7"/>
    <w:rsid w:val="00DC64D1"/>
    <w:rsid w:val="00DD7C8E"/>
    <w:rsid w:val="00E0567B"/>
    <w:rsid w:val="00E1419F"/>
    <w:rsid w:val="00E324CA"/>
    <w:rsid w:val="00E365C4"/>
    <w:rsid w:val="00E57445"/>
    <w:rsid w:val="00E63A18"/>
    <w:rsid w:val="00E947D5"/>
    <w:rsid w:val="00E97881"/>
    <w:rsid w:val="00EB1E61"/>
    <w:rsid w:val="00EB539A"/>
    <w:rsid w:val="00EF6F08"/>
    <w:rsid w:val="00F23CE4"/>
    <w:rsid w:val="00F40876"/>
    <w:rsid w:val="00F439CD"/>
    <w:rsid w:val="00F52887"/>
    <w:rsid w:val="00F61080"/>
    <w:rsid w:val="00F67AB6"/>
    <w:rsid w:val="00F838C9"/>
    <w:rsid w:val="00F9661C"/>
    <w:rsid w:val="00FA63A5"/>
    <w:rsid w:val="00FB223B"/>
    <w:rsid w:val="00FB576A"/>
    <w:rsid w:val="00FC3492"/>
    <w:rsid w:val="00FC582D"/>
    <w:rsid w:val="00FD775B"/>
    <w:rsid w:val="00FE1F4A"/>
    <w:rsid w:val="00FE2553"/>
    <w:rsid w:val="00FF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45944"/>
  <w15:docId w15:val="{30E0D658-6A68-45E7-ACC9-1FEB4A16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ource Sans Pro" w:eastAsia="Source Sans Pro" w:hAnsi="Source Sans Pro" w:cs="Source Sans Pro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A82"/>
  </w:style>
  <w:style w:type="paragraph" w:styleId="Heading1">
    <w:name w:val="heading 1"/>
    <w:basedOn w:val="Normal"/>
    <w:next w:val="Normal"/>
    <w:link w:val="Heading1Char"/>
    <w:uiPriority w:val="99"/>
    <w:qFormat/>
    <w:rsid w:val="00182A8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82A8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82A8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82A8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82A8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182A8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1DCC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21DCC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21DC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21DC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21DCC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21DCC"/>
    <w:rPr>
      <w:rFonts w:ascii="Calibri" w:hAnsi="Calibri" w:cs="Calibri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rsid w:val="00182A8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921DCC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182A8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21DCC"/>
    <w:rPr>
      <w:rFonts w:ascii="Cambria" w:hAnsi="Cambria" w:cs="Cambria"/>
      <w:sz w:val="24"/>
      <w:szCs w:val="24"/>
    </w:rPr>
  </w:style>
  <w:style w:type="table" w:customStyle="1" w:styleId="Style">
    <w:name w:val="Style"/>
    <w:uiPriority w:val="99"/>
    <w:rsid w:val="00182A82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">
    <w:name w:val="Style2"/>
    <w:uiPriority w:val="99"/>
    <w:rsid w:val="00182A82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uiPriority w:val="99"/>
    <w:rsid w:val="00182A82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A7FA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A5D5F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rsid w:val="009E5B3C"/>
    <w:rPr>
      <w:color w:val="808080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294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5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583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Diocese Bath &amp; Wells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trevor tomkinson</dc:creator>
  <cp:keywords/>
  <dc:description/>
  <cp:lastModifiedBy>Elizabeth Hume</cp:lastModifiedBy>
  <cp:revision>4</cp:revision>
  <cp:lastPrinted>2024-06-27T10:38:00Z</cp:lastPrinted>
  <dcterms:created xsi:type="dcterms:W3CDTF">2024-06-27T10:37:00Z</dcterms:created>
  <dcterms:modified xsi:type="dcterms:W3CDTF">2024-06-27T10:38:00Z</dcterms:modified>
</cp:coreProperties>
</file>